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D1" w:rsidRPr="0089219D" w:rsidRDefault="0089219D" w:rsidP="00F206D1">
      <w:pPr>
        <w:pStyle w:val="13NormDOC-txt"/>
        <w:jc w:val="right"/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89219D">
        <w:rPr>
          <w:rFonts w:ascii="Times New Roman" w:hAnsi="Times New Roman" w:cs="Times New Roman"/>
          <w:color w:val="auto"/>
          <w:sz w:val="24"/>
          <w:szCs w:val="24"/>
        </w:rPr>
        <w:t>Приложение № 1</w:t>
      </w:r>
      <w:r w:rsidRPr="0089219D">
        <w:rPr>
          <w:rFonts w:ascii="Times New Roman" w:hAnsi="Times New Roman" w:cs="Times New Roman"/>
          <w:color w:val="auto"/>
          <w:sz w:val="24"/>
          <w:szCs w:val="24"/>
        </w:rPr>
        <w:br/>
        <w:t>к приказу МКОУ «</w:t>
      </w:r>
      <w:proofErr w:type="spellStart"/>
      <w:r w:rsidRPr="0089219D">
        <w:rPr>
          <w:rFonts w:ascii="Times New Roman" w:hAnsi="Times New Roman" w:cs="Times New Roman"/>
          <w:color w:val="auto"/>
          <w:sz w:val="24"/>
          <w:szCs w:val="24"/>
        </w:rPr>
        <w:t>Куватская</w:t>
      </w:r>
      <w:proofErr w:type="spellEnd"/>
      <w:r w:rsidRPr="0089219D">
        <w:rPr>
          <w:rFonts w:ascii="Times New Roman" w:hAnsi="Times New Roman" w:cs="Times New Roman"/>
          <w:color w:val="auto"/>
          <w:sz w:val="24"/>
          <w:szCs w:val="24"/>
        </w:rPr>
        <w:t xml:space="preserve"> СОШ»</w:t>
      </w:r>
    </w:p>
    <w:p w:rsidR="00F206D1" w:rsidRPr="0089219D" w:rsidRDefault="00F206D1" w:rsidP="00F206D1">
      <w:pPr>
        <w:pStyle w:val="13NormDOC-tx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9219D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Pr="0089219D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01.04.2022</w:t>
      </w:r>
      <w:r w:rsidRPr="0089219D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Pr="0089219D">
        <w:rPr>
          <w:rStyle w:val="propis"/>
          <w:rFonts w:ascii="Times New Roman" w:hAnsi="Times New Roman" w:cs="Times New Roman"/>
          <w:i w:val="0"/>
          <w:color w:val="auto"/>
          <w:sz w:val="24"/>
          <w:szCs w:val="24"/>
        </w:rPr>
        <w:t>34</w:t>
      </w:r>
    </w:p>
    <w:p w:rsidR="003E0BDA" w:rsidRPr="0089219D" w:rsidRDefault="003E0BDA" w:rsidP="00F206D1">
      <w:pPr>
        <w:rPr>
          <w:rFonts w:ascii="Times New Roman" w:hAnsi="Times New Roman" w:cs="Times New Roman"/>
          <w:sz w:val="24"/>
          <w:szCs w:val="24"/>
        </w:rPr>
      </w:pPr>
    </w:p>
    <w:p w:rsidR="00F206D1" w:rsidRPr="0089219D" w:rsidRDefault="00F206D1" w:rsidP="00F206D1">
      <w:pPr>
        <w:rPr>
          <w:rFonts w:ascii="Times New Roman" w:hAnsi="Times New Roman" w:cs="Times New Roman"/>
          <w:sz w:val="24"/>
          <w:szCs w:val="24"/>
        </w:rPr>
      </w:pPr>
    </w:p>
    <w:p w:rsidR="00F206D1" w:rsidRPr="0089219D" w:rsidRDefault="00F206D1" w:rsidP="00F206D1">
      <w:pPr>
        <w:pStyle w:val="13NormDOC-header-3"/>
        <w:rPr>
          <w:rFonts w:ascii="Times New Roman" w:hAnsi="Times New Roman" w:cs="Times New Roman"/>
          <w:color w:val="auto"/>
        </w:rPr>
      </w:pPr>
      <w:r w:rsidRPr="0089219D">
        <w:rPr>
          <w:rFonts w:ascii="Times New Roman" w:hAnsi="Times New Roman" w:cs="Times New Roman"/>
          <w:color w:val="auto"/>
        </w:rPr>
        <w:t>График приема документов для приема на обучение</w:t>
      </w:r>
      <w:r w:rsidRPr="0089219D">
        <w:rPr>
          <w:rFonts w:ascii="Times New Roman" w:hAnsi="Times New Roman" w:cs="Times New Roman"/>
          <w:color w:val="auto"/>
        </w:rPr>
        <w:br/>
        <w:t>в 1-м классе в 2022/23 учебном год</w:t>
      </w:r>
    </w:p>
    <w:p w:rsidR="00F206D1" w:rsidRPr="0089219D" w:rsidRDefault="00F206D1" w:rsidP="00F206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686"/>
        <w:gridCol w:w="2808"/>
      </w:tblGrid>
      <w:tr w:rsidR="0089219D" w:rsidRPr="0089219D" w:rsidTr="00F206D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F206D1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F206D1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F206D1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Кабинет</w:t>
            </w:r>
          </w:p>
        </w:tc>
      </w:tr>
      <w:tr w:rsidR="0089219D" w:rsidRPr="0089219D" w:rsidTr="00F206D1">
        <w:trPr>
          <w:trHeight w:val="60"/>
        </w:trPr>
        <w:tc>
          <w:tcPr>
            <w:tcW w:w="9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F206D1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детей, проживающих на закрепленной территории; имеющих право внеочередного, первоочередного или преимущественного приема</w:t>
            </w:r>
          </w:p>
        </w:tc>
      </w:tr>
      <w:tr w:rsidR="0089219D" w:rsidRPr="0089219D" w:rsidTr="00F206D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F206D1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01.04.2022 – 31.05.2022, за исключением субботы, воскресенья и нерабочих праздничных дней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89219D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 13:30 до 17:00</w:t>
            </w:r>
            <w:r w:rsidR="00F206D1"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89219D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информатики</w:t>
            </w:r>
          </w:p>
        </w:tc>
        <w:bookmarkStart w:id="0" w:name="_GoBack"/>
        <w:bookmarkEnd w:id="0"/>
      </w:tr>
      <w:tr w:rsidR="0089219D" w:rsidRPr="0089219D" w:rsidTr="00F206D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F206D1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01.06.2022 – 30.06.2022, за исключением субботы, воскресенья и нерабочих праздничных дней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89219D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 10</w:t>
            </w:r>
            <w:r w:rsidR="00F206D1"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:00 до 16:00, </w:t>
            </w:r>
            <w:r w:rsidR="00F206D1"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br/>
              <w:t>перерыв с 11:30 до 12:00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89219D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информатики</w:t>
            </w:r>
          </w:p>
        </w:tc>
      </w:tr>
      <w:tr w:rsidR="0089219D" w:rsidRPr="0089219D" w:rsidTr="00F206D1">
        <w:trPr>
          <w:trHeight w:val="60"/>
        </w:trPr>
        <w:tc>
          <w:tcPr>
            <w:tcW w:w="9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F206D1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детей, не проживающих на закрепленной территории</w:t>
            </w:r>
          </w:p>
        </w:tc>
      </w:tr>
      <w:tr w:rsidR="0089219D" w:rsidRPr="0089219D" w:rsidTr="00F206D1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F206D1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06.07.2022 – 05.09.2022, за исключением субботы, воскресенья и нерабочих праздничных дней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89219D">
            <w:pPr>
              <w:pStyle w:val="12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 10</w:t>
            </w:r>
            <w:r w:rsidR="00F206D1"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:00 до </w:t>
            </w: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16:00, перерыв</w:t>
            </w:r>
            <w:r w:rsidR="00F206D1"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br/>
              <w:t>с 11:30 до 12:00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206D1" w:rsidRPr="0089219D" w:rsidRDefault="0089219D">
            <w:pPr>
              <w:pStyle w:val="12TABL-tx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89219D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информатики</w:t>
            </w:r>
          </w:p>
        </w:tc>
      </w:tr>
    </w:tbl>
    <w:p w:rsidR="00F206D1" w:rsidRPr="0089219D" w:rsidRDefault="00F206D1" w:rsidP="00F206D1">
      <w:pPr>
        <w:rPr>
          <w:rFonts w:ascii="Times New Roman" w:hAnsi="Times New Roman" w:cs="Times New Roman"/>
          <w:sz w:val="24"/>
          <w:szCs w:val="24"/>
        </w:rPr>
      </w:pPr>
    </w:p>
    <w:p w:rsidR="0089219D" w:rsidRPr="0089219D" w:rsidRDefault="0089219D" w:rsidP="00F206D1">
      <w:pPr>
        <w:rPr>
          <w:rFonts w:ascii="Times New Roman" w:hAnsi="Times New Roman" w:cs="Times New Roman"/>
          <w:sz w:val="24"/>
          <w:szCs w:val="24"/>
        </w:rPr>
      </w:pPr>
    </w:p>
    <w:p w:rsidR="0089219D" w:rsidRPr="0089219D" w:rsidRDefault="0089219D" w:rsidP="00F206D1">
      <w:pPr>
        <w:rPr>
          <w:rFonts w:ascii="Times New Roman" w:hAnsi="Times New Roman" w:cs="Times New Roman"/>
          <w:sz w:val="24"/>
          <w:szCs w:val="24"/>
        </w:rPr>
      </w:pPr>
      <w:r w:rsidRPr="0089219D">
        <w:rPr>
          <w:rFonts w:ascii="Times New Roman" w:hAnsi="Times New Roman" w:cs="Times New Roman"/>
          <w:sz w:val="24"/>
          <w:szCs w:val="24"/>
        </w:rPr>
        <w:t>По вопросам обращаться по телефону:8(395)3-40-46-20</w:t>
      </w:r>
    </w:p>
    <w:sectPr w:rsidR="0089219D" w:rsidRPr="0089219D" w:rsidSect="00050B85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DB8"/>
    <w:rsid w:val="003E0BDA"/>
    <w:rsid w:val="00883E79"/>
    <w:rsid w:val="0089219D"/>
    <w:rsid w:val="00A41B20"/>
    <w:rsid w:val="00F206D1"/>
    <w:rsid w:val="00F31DB8"/>
    <w:rsid w:val="00F4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753A-88D7-4070-920A-474851D8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F31DB8"/>
    <w:pPr>
      <w:autoSpaceDE w:val="0"/>
      <w:autoSpaceDN w:val="0"/>
      <w:adjustRightInd w:val="0"/>
      <w:spacing w:before="113" w:after="0" w:line="28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character" w:customStyle="1" w:styleId="Bold">
    <w:name w:val="Bold"/>
    <w:uiPriority w:val="99"/>
    <w:rsid w:val="00F31DB8"/>
    <w:rPr>
      <w:b/>
      <w:bCs/>
    </w:rPr>
  </w:style>
  <w:style w:type="character" w:customStyle="1" w:styleId="propis">
    <w:name w:val="propis"/>
    <w:uiPriority w:val="99"/>
    <w:rsid w:val="00F31DB8"/>
    <w:rPr>
      <w:rFonts w:ascii="CenturySchlbkCyr" w:hAnsi="CenturySchlbkCyr" w:cs="CenturySchlbkCyr"/>
      <w:i/>
      <w:iCs/>
      <w:color w:val="00ADEF"/>
      <w:sz w:val="20"/>
      <w:szCs w:val="20"/>
      <w:u w:val="none"/>
    </w:rPr>
  </w:style>
  <w:style w:type="paragraph" w:customStyle="1" w:styleId="13NormDOC-header-3">
    <w:name w:val="13NormDOC-header-3"/>
    <w:basedOn w:val="13NormDOC-txt"/>
    <w:uiPriority w:val="99"/>
    <w:rsid w:val="00F206D1"/>
    <w:pPr>
      <w:spacing w:before="340"/>
      <w:jc w:val="center"/>
    </w:pPr>
    <w:rPr>
      <w:sz w:val="24"/>
      <w:szCs w:val="24"/>
    </w:rPr>
  </w:style>
  <w:style w:type="paragraph" w:customStyle="1" w:styleId="12TABL-txt">
    <w:name w:val="12TABL-txt"/>
    <w:basedOn w:val="a"/>
    <w:uiPriority w:val="99"/>
    <w:rsid w:val="00F206D1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ibleh</dc:creator>
  <cp:lastModifiedBy>Пользователь Windows</cp:lastModifiedBy>
  <cp:revision>2</cp:revision>
  <dcterms:created xsi:type="dcterms:W3CDTF">2022-03-21T14:38:00Z</dcterms:created>
  <dcterms:modified xsi:type="dcterms:W3CDTF">2022-04-04T07:31:00Z</dcterms:modified>
</cp:coreProperties>
</file>